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D6D" w:rsidRPr="00875B26" w:rsidRDefault="00A22D6D" w:rsidP="00875B2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A22D6D" w:rsidRPr="00875B26" w:rsidRDefault="00A22D6D" w:rsidP="00875B2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75B26">
        <w:rPr>
          <w:rFonts w:ascii="Times New Roman" w:hAnsi="Times New Roman" w:cs="Times New Roman"/>
        </w:rPr>
        <w:t>к постановлению Главы</w:t>
      </w:r>
    </w:p>
    <w:p w:rsidR="00A22D6D" w:rsidRPr="00875B26" w:rsidRDefault="00A22D6D" w:rsidP="00875B2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75B26">
        <w:rPr>
          <w:rFonts w:ascii="Times New Roman" w:hAnsi="Times New Roman" w:cs="Times New Roman"/>
        </w:rPr>
        <w:t>Машуковского сельсовета</w:t>
      </w:r>
    </w:p>
    <w:p w:rsidR="00A22D6D" w:rsidRDefault="00A22D6D" w:rsidP="00875B2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 </w:t>
      </w:r>
      <w:r w:rsidR="0019501F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 -П от </w:t>
      </w:r>
      <w:r w:rsidR="0019501F">
        <w:rPr>
          <w:rFonts w:ascii="Times New Roman" w:hAnsi="Times New Roman" w:cs="Times New Roman"/>
        </w:rPr>
        <w:t>18.03.</w:t>
      </w:r>
      <w:r>
        <w:rPr>
          <w:rFonts w:ascii="Times New Roman" w:hAnsi="Times New Roman" w:cs="Times New Roman"/>
        </w:rPr>
        <w:t xml:space="preserve">  2021</w:t>
      </w:r>
      <w:r w:rsidRPr="00875B26">
        <w:rPr>
          <w:rFonts w:ascii="Times New Roman" w:hAnsi="Times New Roman" w:cs="Times New Roman"/>
        </w:rPr>
        <w:t>г.</w:t>
      </w:r>
    </w:p>
    <w:p w:rsidR="00A22D6D" w:rsidRDefault="00A22D6D" w:rsidP="00875B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2D6D" w:rsidRDefault="00A22D6D" w:rsidP="00875B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2D6D" w:rsidRPr="00875B26" w:rsidRDefault="00A22D6D" w:rsidP="00875B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B26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A22D6D" w:rsidRPr="00875B26" w:rsidRDefault="00A22D6D" w:rsidP="0087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B26">
        <w:rPr>
          <w:rFonts w:ascii="Times New Roman" w:hAnsi="Times New Roman" w:cs="Times New Roman"/>
          <w:sz w:val="28"/>
          <w:szCs w:val="28"/>
        </w:rPr>
        <w:t>территориальной комиссии по организации и защите</w:t>
      </w:r>
    </w:p>
    <w:p w:rsidR="00A22D6D" w:rsidRPr="00875B26" w:rsidRDefault="00A22D6D" w:rsidP="0087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B26">
        <w:rPr>
          <w:rFonts w:ascii="Times New Roman" w:hAnsi="Times New Roman" w:cs="Times New Roman"/>
          <w:sz w:val="28"/>
          <w:szCs w:val="28"/>
        </w:rPr>
        <w:t xml:space="preserve">лесов от пожаров расположенных на территории </w:t>
      </w:r>
    </w:p>
    <w:p w:rsidR="00A22D6D" w:rsidRDefault="00A22D6D" w:rsidP="0087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B2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- Машуковский сельсовет на 2021</w:t>
      </w:r>
      <w:r w:rsidRPr="00875B2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22D6D" w:rsidRDefault="00A22D6D" w:rsidP="0087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D6D" w:rsidRDefault="00A22D6D" w:rsidP="00875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Тварадзе Н.А. - Глава Машуковского сельсовета - председатель комиссии;</w:t>
      </w:r>
    </w:p>
    <w:p w:rsidR="00A22D6D" w:rsidRDefault="00A22D6D" w:rsidP="00875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Т.Т. -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администрации - зам.председателя комиссии;</w:t>
      </w:r>
    </w:p>
    <w:p w:rsidR="00A22D6D" w:rsidRDefault="00A22D6D" w:rsidP="00875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спец.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категории администрации - секретарь</w:t>
      </w:r>
      <w:r w:rsidRPr="00A36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22D6D" w:rsidRDefault="00A22D6D" w:rsidP="00875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Пронькин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 - директор ММУП ЖКХ "Машуковский" - член комиссии;</w:t>
      </w:r>
    </w:p>
    <w:p w:rsidR="00A22D6D" w:rsidRDefault="00A22D6D" w:rsidP="00875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5.Тепляков А.В. - инструктор ПСО администрации - член комиссии;</w:t>
      </w:r>
    </w:p>
    <w:p w:rsidR="00A22D6D" w:rsidRDefault="00A22D6D" w:rsidP="00875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- индивидуальный предприниматель - член комиссии;</w:t>
      </w:r>
    </w:p>
    <w:p w:rsidR="00A22D6D" w:rsidRDefault="00A22D6D" w:rsidP="00875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Петухова М.М. - индивидуальный предприниматель - член комиссии;</w:t>
      </w:r>
    </w:p>
    <w:p w:rsidR="00A22D6D" w:rsidRDefault="00A22D6D" w:rsidP="00875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П.Г. -  инспектор  заказника "Машуковский" -  член комиссии;</w:t>
      </w:r>
    </w:p>
    <w:p w:rsidR="00A22D6D" w:rsidRDefault="00A22D6D" w:rsidP="00875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Бадмагоряев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Б.В. - лесничий Первомайского лесничества - член комиссии;</w:t>
      </w:r>
    </w:p>
    <w:p w:rsidR="00A22D6D" w:rsidRDefault="00A22D6D" w:rsidP="00875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- лесничий Шумихинского лесничества - член комиссии;</w:t>
      </w:r>
    </w:p>
    <w:p w:rsidR="00A22D6D" w:rsidRDefault="00A22D6D" w:rsidP="00875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– житель 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икольск;</w:t>
      </w:r>
    </w:p>
    <w:p w:rsidR="00A22D6D" w:rsidRDefault="00A22D6D" w:rsidP="00875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Тюмереков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– уполномоченный участковый лейтенант полиции Отделения      </w:t>
      </w:r>
    </w:p>
    <w:p w:rsidR="00A22D6D" w:rsidRDefault="00A22D6D" w:rsidP="00875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Мотыгинскому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A22D6D" w:rsidRDefault="00A22D6D" w:rsidP="00875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2D6D" w:rsidRDefault="00A22D6D" w:rsidP="00875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D6D" w:rsidRDefault="00A22D6D" w:rsidP="00875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D6D" w:rsidRDefault="00A22D6D" w:rsidP="00875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2D6D" w:rsidRPr="00875B26" w:rsidRDefault="00A22D6D" w:rsidP="00875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A22D6D" w:rsidRPr="00875B26" w:rsidSect="00875B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B26"/>
    <w:rsid w:val="00006733"/>
    <w:rsid w:val="00060D27"/>
    <w:rsid w:val="00083BA3"/>
    <w:rsid w:val="001313C1"/>
    <w:rsid w:val="00174698"/>
    <w:rsid w:val="0019501F"/>
    <w:rsid w:val="001D5DA2"/>
    <w:rsid w:val="00210327"/>
    <w:rsid w:val="00217057"/>
    <w:rsid w:val="0024564E"/>
    <w:rsid w:val="002820EC"/>
    <w:rsid w:val="00326A91"/>
    <w:rsid w:val="003B52D8"/>
    <w:rsid w:val="004840EC"/>
    <w:rsid w:val="004F2B70"/>
    <w:rsid w:val="00505060"/>
    <w:rsid w:val="005C76E3"/>
    <w:rsid w:val="007429B9"/>
    <w:rsid w:val="007A1202"/>
    <w:rsid w:val="00811650"/>
    <w:rsid w:val="00875B26"/>
    <w:rsid w:val="008879F4"/>
    <w:rsid w:val="009A13E0"/>
    <w:rsid w:val="009B5883"/>
    <w:rsid w:val="009D4ED8"/>
    <w:rsid w:val="00A22D6D"/>
    <w:rsid w:val="00A3691E"/>
    <w:rsid w:val="00BB42FB"/>
    <w:rsid w:val="00C77711"/>
    <w:rsid w:val="00CE4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D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Машуковка1</cp:lastModifiedBy>
  <cp:revision>14</cp:revision>
  <cp:lastPrinted>2019-03-19T04:49:00Z</cp:lastPrinted>
  <dcterms:created xsi:type="dcterms:W3CDTF">2016-04-27T05:57:00Z</dcterms:created>
  <dcterms:modified xsi:type="dcterms:W3CDTF">2021-04-06T08:02:00Z</dcterms:modified>
</cp:coreProperties>
</file>