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1D" w:rsidRDefault="000E22A3" w:rsidP="00D450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65pt;margin-top:1.2pt;width:249.6pt;height:175.3pt;z-index:251658240" filled="f" stroked="f">
            <v:textbox style="mso-next-textbox:#_x0000_s1026">
              <w:txbxContent>
                <w:p w:rsidR="003D761D" w:rsidRPr="00532867" w:rsidRDefault="003D761D" w:rsidP="004F5D3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  <w:r w:rsidRPr="00532867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3D761D" w:rsidRDefault="003D761D" w:rsidP="00D450CA">
                  <w:pPr>
                    <w:ind w:left="4536" w:right="-568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D761D" w:rsidRDefault="003D761D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Машуковского сельсовета</w:t>
                  </w:r>
                </w:p>
                <w:p w:rsidR="003D761D" w:rsidRDefault="003D761D" w:rsidP="004F5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3D761D" w:rsidRDefault="003D761D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_____________/Н.А. Тварадзе/</w:t>
                  </w:r>
                </w:p>
                <w:p w:rsidR="003D761D" w:rsidRDefault="003D761D" w:rsidP="00D450CA">
                  <w:pPr>
                    <w:rPr>
                      <w:sz w:val="28"/>
                      <w:szCs w:val="28"/>
                    </w:rPr>
                  </w:pPr>
                </w:p>
                <w:p w:rsidR="003D761D" w:rsidRDefault="003D761D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"_</w:t>
                  </w:r>
                  <w:r w:rsidR="006958C2"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</w:rPr>
                    <w:t>___"____</w:t>
                  </w:r>
                  <w:r w:rsidR="006958C2">
                    <w:rPr>
                      <w:sz w:val="28"/>
                      <w:szCs w:val="28"/>
                    </w:rPr>
                    <w:t>03</w:t>
                  </w:r>
                  <w:r>
                    <w:rPr>
                      <w:sz w:val="28"/>
                      <w:szCs w:val="28"/>
                    </w:rPr>
                    <w:t>_______2021  г.</w:t>
                  </w:r>
                </w:p>
              </w:txbxContent>
            </v:textbox>
          </v:shape>
        </w:pict>
      </w:r>
    </w:p>
    <w:p w:rsidR="003D761D" w:rsidRPr="00AB1B61" w:rsidRDefault="003D761D" w:rsidP="00D450CA">
      <w:pPr>
        <w:rPr>
          <w:b/>
          <w:bCs/>
        </w:rPr>
      </w:pPr>
      <w:r w:rsidRPr="00AB1B61">
        <w:rPr>
          <w:b/>
          <w:bCs/>
        </w:rPr>
        <w:t>СОГЛАСОВАНО:</w:t>
      </w:r>
    </w:p>
    <w:p w:rsidR="003D761D" w:rsidRPr="00AB1B61" w:rsidRDefault="003D761D" w:rsidP="00D450CA">
      <w:pPr>
        <w:rPr>
          <w:b/>
          <w:bCs/>
        </w:rPr>
      </w:pPr>
    </w:p>
    <w:p w:rsidR="003D761D" w:rsidRPr="00AB1B61" w:rsidRDefault="003D761D" w:rsidP="00D450CA">
      <w:pPr>
        <w:rPr>
          <w:sz w:val="28"/>
          <w:szCs w:val="28"/>
        </w:rPr>
      </w:pPr>
      <w:r w:rsidRPr="00AB1B61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по ГО и ЧС</w:t>
      </w:r>
    </w:p>
    <w:p w:rsidR="003D761D" w:rsidRPr="00AB1B61" w:rsidRDefault="003D761D" w:rsidP="00D450CA">
      <w:pPr>
        <w:rPr>
          <w:sz w:val="28"/>
          <w:szCs w:val="28"/>
        </w:rPr>
      </w:pPr>
    </w:p>
    <w:p w:rsidR="003D761D" w:rsidRDefault="003D761D" w:rsidP="00D450CA">
      <w:pPr>
        <w:rPr>
          <w:sz w:val="28"/>
          <w:szCs w:val="28"/>
        </w:rPr>
      </w:pPr>
      <w:r>
        <w:rPr>
          <w:sz w:val="28"/>
          <w:szCs w:val="28"/>
        </w:rPr>
        <w:t xml:space="preserve">__________/В.Т. </w:t>
      </w:r>
      <w:proofErr w:type="spellStart"/>
      <w:r>
        <w:rPr>
          <w:sz w:val="28"/>
          <w:szCs w:val="28"/>
        </w:rPr>
        <w:t>Чустеев</w:t>
      </w:r>
      <w:proofErr w:type="spellEnd"/>
      <w:r>
        <w:rPr>
          <w:sz w:val="28"/>
          <w:szCs w:val="28"/>
        </w:rPr>
        <w:t>/</w:t>
      </w:r>
    </w:p>
    <w:p w:rsidR="003D761D" w:rsidRDefault="003D761D" w:rsidP="00D450CA">
      <w:pPr>
        <w:jc w:val="center"/>
        <w:rPr>
          <w:sz w:val="28"/>
          <w:szCs w:val="28"/>
        </w:rPr>
      </w:pPr>
    </w:p>
    <w:p w:rsidR="003D761D" w:rsidRPr="00AB1B61" w:rsidRDefault="003D761D" w:rsidP="00AB1B61">
      <w:pPr>
        <w:rPr>
          <w:sz w:val="28"/>
          <w:szCs w:val="28"/>
        </w:rPr>
      </w:pPr>
      <w:r w:rsidRPr="00AB1B61">
        <w:rPr>
          <w:sz w:val="28"/>
          <w:szCs w:val="28"/>
        </w:rPr>
        <w:t>"___"_________20</w:t>
      </w:r>
      <w:r>
        <w:rPr>
          <w:sz w:val="28"/>
          <w:szCs w:val="28"/>
        </w:rPr>
        <w:t>21</w:t>
      </w:r>
      <w:r w:rsidRPr="00AB1B61">
        <w:rPr>
          <w:sz w:val="28"/>
          <w:szCs w:val="28"/>
        </w:rPr>
        <w:t xml:space="preserve"> г.</w:t>
      </w: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3D761D" w:rsidRDefault="003D761D" w:rsidP="00D45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населённого пункта, подверженного угрозе лесных пожаров</w:t>
      </w: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9"/>
        <w:gridCol w:w="4158"/>
      </w:tblGrid>
      <w:tr w:rsidR="003D761D">
        <w:tc>
          <w:tcPr>
            <w:tcW w:w="5683" w:type="dxa"/>
          </w:tcPr>
          <w:p w:rsidR="003D761D" w:rsidRDefault="003D761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3D761D" w:rsidRPr="001E27DF" w:rsidRDefault="003D761D" w:rsidP="000F33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Устье</w:t>
            </w:r>
          </w:p>
        </w:tc>
      </w:tr>
      <w:tr w:rsidR="003D761D">
        <w:tc>
          <w:tcPr>
            <w:tcW w:w="5683" w:type="dxa"/>
          </w:tcPr>
          <w:p w:rsidR="003D761D" w:rsidRDefault="003D761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поселения:</w:t>
            </w:r>
          </w:p>
        </w:tc>
        <w:tc>
          <w:tcPr>
            <w:tcW w:w="4253" w:type="dxa"/>
          </w:tcPr>
          <w:p w:rsidR="003D761D" w:rsidRPr="001E27DF" w:rsidRDefault="003D7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- Маш</w:t>
            </w:r>
            <w:r w:rsidRPr="001E27DF">
              <w:rPr>
                <w:rFonts w:ascii="Times New Roman" w:hAnsi="Times New Roman" w:cs="Times New Roman"/>
                <w:sz w:val="26"/>
                <w:szCs w:val="26"/>
              </w:rPr>
              <w:t>уковский сельсовет</w:t>
            </w:r>
          </w:p>
        </w:tc>
      </w:tr>
      <w:tr w:rsidR="003D761D">
        <w:tc>
          <w:tcPr>
            <w:tcW w:w="5683" w:type="dxa"/>
          </w:tcPr>
          <w:p w:rsidR="003D761D" w:rsidRDefault="003D761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округа:</w:t>
            </w:r>
          </w:p>
        </w:tc>
        <w:tc>
          <w:tcPr>
            <w:tcW w:w="4253" w:type="dxa"/>
          </w:tcPr>
          <w:p w:rsidR="003D761D" w:rsidRDefault="003D7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761D">
        <w:tc>
          <w:tcPr>
            <w:tcW w:w="5683" w:type="dxa"/>
          </w:tcPr>
          <w:p w:rsidR="003D761D" w:rsidRDefault="003D761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Федерации:</w:t>
            </w:r>
          </w:p>
        </w:tc>
        <w:tc>
          <w:tcPr>
            <w:tcW w:w="4253" w:type="dxa"/>
          </w:tcPr>
          <w:p w:rsidR="003D761D" w:rsidRDefault="003D7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D761D" w:rsidRDefault="003D761D" w:rsidP="00D450CA">
      <w:pPr>
        <w:ind w:firstLine="709"/>
        <w:jc w:val="both"/>
        <w:rPr>
          <w:sz w:val="28"/>
          <w:szCs w:val="28"/>
        </w:rPr>
      </w:pPr>
    </w:p>
    <w:p w:rsidR="003D761D" w:rsidRDefault="003D761D" w:rsidP="00D450CA">
      <w:pPr>
        <w:pStyle w:val="ConsPlusNormal0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 населённом пункте</w:t>
      </w: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  <w:gridCol w:w="6563"/>
        <w:gridCol w:w="2194"/>
      </w:tblGrid>
      <w:tr w:rsidR="003D761D">
        <w:tc>
          <w:tcPr>
            <w:tcW w:w="944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66" w:type="dxa"/>
          </w:tcPr>
          <w:p w:rsidR="003D761D" w:rsidRPr="0093003B" w:rsidRDefault="003D761D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2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</w:p>
        </w:tc>
      </w:tr>
      <w:tr w:rsidR="003D761D">
        <w:tc>
          <w:tcPr>
            <w:tcW w:w="944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66" w:type="dxa"/>
          </w:tcPr>
          <w:p w:rsidR="003D761D" w:rsidRPr="0093003B" w:rsidRDefault="003D761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 (кв. километров)</w:t>
            </w:r>
          </w:p>
        </w:tc>
        <w:tc>
          <w:tcPr>
            <w:tcW w:w="222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3D761D">
        <w:tc>
          <w:tcPr>
            <w:tcW w:w="944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6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(участками) (километров)</w:t>
            </w:r>
          </w:p>
        </w:tc>
        <w:tc>
          <w:tcPr>
            <w:tcW w:w="222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61D">
        <w:tc>
          <w:tcPr>
            <w:tcW w:w="944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6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2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3D761D">
        <w:tc>
          <w:tcPr>
            <w:tcW w:w="944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6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26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недоступно</w:t>
            </w:r>
          </w:p>
        </w:tc>
      </w:tr>
    </w:tbl>
    <w:p w:rsidR="003D761D" w:rsidRDefault="003D761D" w:rsidP="00D450CA">
      <w:pPr>
        <w:ind w:firstLine="709"/>
        <w:jc w:val="both"/>
        <w:rPr>
          <w:sz w:val="28"/>
          <w:szCs w:val="28"/>
        </w:rPr>
      </w:pP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3D761D" w:rsidRDefault="003D761D" w:rsidP="00D450CA">
      <w:pPr>
        <w:autoSpaceDE w:val="0"/>
        <w:autoSpaceDN w:val="0"/>
        <w:adjustRightInd w:val="0"/>
        <w:jc w:val="center"/>
        <w:outlineLvl w:val="3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"/>
        <w:gridCol w:w="2527"/>
        <w:gridCol w:w="2410"/>
        <w:gridCol w:w="1915"/>
        <w:gridCol w:w="1940"/>
      </w:tblGrid>
      <w:tr w:rsidR="003D761D">
        <w:tc>
          <w:tcPr>
            <w:tcW w:w="919" w:type="dxa"/>
            <w:vAlign w:val="center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591" w:type="dxa"/>
            <w:vAlign w:val="center"/>
          </w:tcPr>
          <w:p w:rsidR="003D761D" w:rsidRPr="0093003B" w:rsidRDefault="003D761D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2552" w:type="dxa"/>
            <w:vAlign w:val="center"/>
          </w:tcPr>
          <w:p w:rsidR="003D761D" w:rsidRPr="0093003B" w:rsidRDefault="003D761D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1934" w:type="dxa"/>
            <w:vAlign w:val="center"/>
          </w:tcPr>
          <w:p w:rsidR="003D761D" w:rsidRPr="0093003B" w:rsidRDefault="003D761D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персонала</w:t>
            </w:r>
          </w:p>
        </w:tc>
        <w:tc>
          <w:tcPr>
            <w:tcW w:w="1940" w:type="dxa"/>
            <w:vAlign w:val="center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пациентов (отдыхающих)</w:t>
            </w:r>
          </w:p>
        </w:tc>
      </w:tr>
      <w:tr w:rsidR="003D761D">
        <w:tc>
          <w:tcPr>
            <w:tcW w:w="919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</w:tcPr>
          <w:p w:rsidR="003D761D" w:rsidRPr="0093003B" w:rsidRDefault="003D761D" w:rsidP="00D82DC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761D" w:rsidRPr="0093003B" w:rsidRDefault="003D761D" w:rsidP="001E27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3D761D" w:rsidRPr="0093003B" w:rsidRDefault="003D761D" w:rsidP="001E27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61D">
        <w:tc>
          <w:tcPr>
            <w:tcW w:w="919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3D761D" w:rsidRPr="0093003B" w:rsidRDefault="003D761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761D" w:rsidRDefault="003D761D" w:rsidP="00D450CA">
      <w:pPr>
        <w:autoSpaceDE w:val="0"/>
        <w:autoSpaceDN w:val="0"/>
        <w:adjustRightInd w:val="0"/>
        <w:outlineLvl w:val="3"/>
        <w:rPr>
          <w:b/>
          <w:bCs/>
          <w:sz w:val="28"/>
          <w:szCs w:val="28"/>
        </w:rPr>
      </w:pP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о ближайших к населённому пункту</w:t>
      </w: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подразделениях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охраны</w:t>
      </w:r>
    </w:p>
    <w:p w:rsidR="003D761D" w:rsidRDefault="003D761D" w:rsidP="00D450CA">
      <w:pPr>
        <w:jc w:val="both"/>
        <w:rPr>
          <w:b/>
          <w:bCs/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5"/>
        <w:gridCol w:w="10"/>
        <w:gridCol w:w="3685"/>
        <w:gridCol w:w="2979"/>
      </w:tblGrid>
      <w:tr w:rsidR="003D761D">
        <w:tc>
          <w:tcPr>
            <w:tcW w:w="9889" w:type="dxa"/>
            <w:gridSpan w:val="4"/>
          </w:tcPr>
          <w:p w:rsidR="003D761D" w:rsidRPr="0093003B" w:rsidRDefault="003D761D" w:rsidP="00930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Подразделения пожарной охраны, дислоцированные на территории населенного пункта:</w:t>
            </w:r>
          </w:p>
        </w:tc>
      </w:tr>
      <w:tr w:rsidR="003D761D">
        <w:tc>
          <w:tcPr>
            <w:tcW w:w="3225" w:type="dxa"/>
            <w:gridSpan w:val="2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85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</w:t>
            </w:r>
          </w:p>
        </w:tc>
        <w:tc>
          <w:tcPr>
            <w:tcW w:w="2979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3D761D">
        <w:tc>
          <w:tcPr>
            <w:tcW w:w="3225" w:type="dxa"/>
            <w:gridSpan w:val="2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</w:p>
        </w:tc>
        <w:tc>
          <w:tcPr>
            <w:tcW w:w="3685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Муниципальная пожарная охрана</w:t>
            </w:r>
          </w:p>
        </w:tc>
        <w:tc>
          <w:tcPr>
            <w:tcW w:w="2979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Пос. Машуковка пер</w:t>
            </w:r>
            <w:proofErr w:type="gramStart"/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ентральный,18</w:t>
            </w:r>
          </w:p>
        </w:tc>
      </w:tr>
      <w:tr w:rsidR="003D761D">
        <w:tc>
          <w:tcPr>
            <w:tcW w:w="9889" w:type="dxa"/>
            <w:gridSpan w:val="4"/>
          </w:tcPr>
          <w:p w:rsidR="003D761D" w:rsidRPr="0093003B" w:rsidRDefault="003D761D" w:rsidP="00930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Ближайшее к населённому пункту подразделение пожарной охраны:</w:t>
            </w:r>
          </w:p>
        </w:tc>
      </w:tr>
      <w:tr w:rsidR="003D761D">
        <w:tc>
          <w:tcPr>
            <w:tcW w:w="3225" w:type="dxa"/>
            <w:gridSpan w:val="2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85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</w:t>
            </w:r>
          </w:p>
        </w:tc>
        <w:tc>
          <w:tcPr>
            <w:tcW w:w="2979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3D761D" w:rsidRPr="005F203B">
        <w:tc>
          <w:tcPr>
            <w:tcW w:w="3225" w:type="dxa"/>
            <w:gridSpan w:val="2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3D761D" w:rsidRPr="0093003B" w:rsidRDefault="003D761D" w:rsidP="003E1D8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61D">
        <w:tc>
          <w:tcPr>
            <w:tcW w:w="3215" w:type="dxa"/>
          </w:tcPr>
          <w:p w:rsidR="003D761D" w:rsidRPr="0093003B" w:rsidRDefault="003D761D" w:rsidP="00930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03B">
              <w:rPr>
                <w:sz w:val="28"/>
                <w:szCs w:val="28"/>
              </w:rPr>
              <w:t>ПЧ-37</w:t>
            </w:r>
          </w:p>
        </w:tc>
        <w:tc>
          <w:tcPr>
            <w:tcW w:w="3695" w:type="dxa"/>
            <w:gridSpan w:val="2"/>
          </w:tcPr>
          <w:p w:rsidR="003D761D" w:rsidRPr="0093003B" w:rsidRDefault="003D761D" w:rsidP="009300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sz w:val="26"/>
                <w:szCs w:val="26"/>
              </w:rPr>
              <w:t>Муниципальная пожарная охрана</w:t>
            </w:r>
          </w:p>
        </w:tc>
        <w:tc>
          <w:tcPr>
            <w:tcW w:w="2979" w:type="dxa"/>
          </w:tcPr>
          <w:p w:rsidR="003D761D" w:rsidRPr="0093003B" w:rsidRDefault="003D761D" w:rsidP="00930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3003B">
              <w:rPr>
                <w:sz w:val="26"/>
                <w:szCs w:val="26"/>
              </w:rPr>
              <w:t>п</w:t>
            </w:r>
            <w:proofErr w:type="gramStart"/>
            <w:r w:rsidRPr="0093003B">
              <w:rPr>
                <w:sz w:val="26"/>
                <w:szCs w:val="26"/>
              </w:rPr>
              <w:t>.К</w:t>
            </w:r>
            <w:proofErr w:type="gramEnd"/>
            <w:r w:rsidRPr="0093003B">
              <w:rPr>
                <w:sz w:val="26"/>
                <w:szCs w:val="26"/>
              </w:rPr>
              <w:t>ирсантьево</w:t>
            </w:r>
            <w:proofErr w:type="spellEnd"/>
          </w:p>
        </w:tc>
      </w:tr>
    </w:tbl>
    <w:p w:rsidR="003D761D" w:rsidRPr="005F203B" w:rsidRDefault="003D761D" w:rsidP="005F20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Лица, ответственные за проведение мероприятий</w:t>
      </w: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предупреждению и ликвидации последствий чрезвычайных</w:t>
      </w:r>
    </w:p>
    <w:p w:rsidR="003D761D" w:rsidRDefault="003D761D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ситуаций и оказание необходимой помощи пострадавшим</w:t>
      </w:r>
    </w:p>
    <w:p w:rsidR="003D761D" w:rsidRDefault="003D761D" w:rsidP="00D450CA">
      <w:pPr>
        <w:autoSpaceDE w:val="0"/>
        <w:autoSpaceDN w:val="0"/>
        <w:adjustRightInd w:val="0"/>
        <w:jc w:val="center"/>
        <w:outlineLvl w:val="3"/>
        <w:rPr>
          <w:b/>
          <w:bCs/>
          <w:sz w:val="16"/>
          <w:szCs w:val="16"/>
        </w:rPr>
      </w:pPr>
    </w:p>
    <w:tbl>
      <w:tblPr>
        <w:tblW w:w="9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9"/>
        <w:gridCol w:w="3366"/>
        <w:gridCol w:w="2497"/>
        <w:gridCol w:w="9"/>
        <w:gridCol w:w="2737"/>
      </w:tblGrid>
      <w:tr w:rsidR="003D761D">
        <w:trPr>
          <w:trHeight w:val="744"/>
        </w:trPr>
        <w:tc>
          <w:tcPr>
            <w:tcW w:w="879" w:type="dxa"/>
          </w:tcPr>
          <w:p w:rsidR="003D761D" w:rsidRPr="0093003B" w:rsidRDefault="003D761D" w:rsidP="004C58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366" w:type="dxa"/>
          </w:tcPr>
          <w:p w:rsidR="003D761D" w:rsidRPr="0093003B" w:rsidRDefault="003D761D" w:rsidP="004C5880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2497" w:type="dxa"/>
          </w:tcPr>
          <w:p w:rsidR="003D761D" w:rsidRPr="0093003B" w:rsidRDefault="003D761D" w:rsidP="004C5880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746" w:type="dxa"/>
            <w:gridSpan w:val="2"/>
          </w:tcPr>
          <w:p w:rsidR="003D761D" w:rsidRPr="0093003B" w:rsidRDefault="003D761D" w:rsidP="004C588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00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</w:tr>
      <w:tr w:rsidR="003D761D" w:rsidRPr="00FE27D5">
        <w:trPr>
          <w:trHeight w:val="1187"/>
        </w:trPr>
        <w:tc>
          <w:tcPr>
            <w:tcW w:w="879" w:type="dxa"/>
          </w:tcPr>
          <w:p w:rsidR="003D761D" w:rsidRPr="0093003B" w:rsidRDefault="003D761D" w:rsidP="003A0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03B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3D761D" w:rsidRPr="003A0E54" w:rsidRDefault="003D761D" w:rsidP="003A0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А.В.</w:t>
            </w:r>
          </w:p>
        </w:tc>
        <w:tc>
          <w:tcPr>
            <w:tcW w:w="2497" w:type="dxa"/>
          </w:tcPr>
          <w:p w:rsidR="003D761D" w:rsidRPr="0093003B" w:rsidRDefault="003D761D" w:rsidP="004C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03B">
              <w:rPr>
                <w:sz w:val="28"/>
                <w:szCs w:val="28"/>
              </w:rPr>
              <w:t>Инструктор ПСО</w:t>
            </w:r>
          </w:p>
        </w:tc>
        <w:tc>
          <w:tcPr>
            <w:tcW w:w="2746" w:type="dxa"/>
            <w:gridSpan w:val="2"/>
          </w:tcPr>
          <w:p w:rsidR="003D761D" w:rsidRPr="0093003B" w:rsidRDefault="003D761D" w:rsidP="004C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8-953-581-75-40</w:t>
            </w:r>
          </w:p>
          <w:p w:rsidR="003D761D" w:rsidRPr="0093003B" w:rsidRDefault="003D761D" w:rsidP="004C5880">
            <w:pPr>
              <w:rPr>
                <w:sz w:val="28"/>
                <w:szCs w:val="28"/>
              </w:rPr>
            </w:pPr>
          </w:p>
          <w:p w:rsidR="003D761D" w:rsidRPr="0093003B" w:rsidRDefault="003D761D" w:rsidP="004C5880">
            <w:pPr>
              <w:jc w:val="right"/>
              <w:rPr>
                <w:sz w:val="28"/>
                <w:szCs w:val="28"/>
              </w:rPr>
            </w:pPr>
          </w:p>
        </w:tc>
      </w:tr>
      <w:tr w:rsidR="003D761D" w:rsidRPr="00FE27D5">
        <w:trPr>
          <w:trHeight w:val="1380"/>
        </w:trPr>
        <w:tc>
          <w:tcPr>
            <w:tcW w:w="879" w:type="dxa"/>
          </w:tcPr>
          <w:p w:rsidR="003D761D" w:rsidRPr="0093003B" w:rsidRDefault="003D761D" w:rsidP="003A0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03B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3D761D" w:rsidRPr="0093003B" w:rsidRDefault="003D761D" w:rsidP="004C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Эралиев</w:t>
            </w:r>
            <w:proofErr w:type="spellEnd"/>
            <w:r>
              <w:rPr>
                <w:sz w:val="28"/>
                <w:szCs w:val="28"/>
              </w:rPr>
              <w:t xml:space="preserve">  А.</w:t>
            </w:r>
          </w:p>
        </w:tc>
        <w:tc>
          <w:tcPr>
            <w:tcW w:w="2497" w:type="dxa"/>
          </w:tcPr>
          <w:p w:rsidR="003D761D" w:rsidRPr="0093003B" w:rsidRDefault="003D761D" w:rsidP="004C58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003B">
              <w:rPr>
                <w:sz w:val="28"/>
                <w:szCs w:val="28"/>
              </w:rPr>
              <w:t>Зав. поликлиникой «</w:t>
            </w:r>
            <w:proofErr w:type="spellStart"/>
            <w:r w:rsidRPr="0093003B">
              <w:rPr>
                <w:sz w:val="28"/>
                <w:szCs w:val="28"/>
              </w:rPr>
              <w:t>Машуковской</w:t>
            </w:r>
            <w:proofErr w:type="spellEnd"/>
            <w:r w:rsidRPr="0093003B">
              <w:rPr>
                <w:sz w:val="28"/>
                <w:szCs w:val="28"/>
              </w:rPr>
              <w:t xml:space="preserve"> участковой больницей»</w:t>
            </w:r>
          </w:p>
        </w:tc>
        <w:tc>
          <w:tcPr>
            <w:tcW w:w="2746" w:type="dxa"/>
            <w:gridSpan w:val="2"/>
          </w:tcPr>
          <w:p w:rsidR="003D761D" w:rsidRDefault="003D761D" w:rsidP="004C58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0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8-904-893-75-88</w:t>
            </w:r>
          </w:p>
          <w:p w:rsidR="003D761D" w:rsidRDefault="003D761D" w:rsidP="004C5880">
            <w:pPr>
              <w:rPr>
                <w:sz w:val="28"/>
                <w:szCs w:val="28"/>
              </w:rPr>
            </w:pPr>
          </w:p>
          <w:p w:rsidR="003D761D" w:rsidRPr="00E30FE1" w:rsidRDefault="003D761D" w:rsidP="004C5880">
            <w:pPr>
              <w:jc w:val="center"/>
              <w:rPr>
                <w:sz w:val="28"/>
                <w:szCs w:val="28"/>
              </w:rPr>
            </w:pPr>
          </w:p>
        </w:tc>
      </w:tr>
      <w:tr w:rsidR="003D761D">
        <w:tblPrEx>
          <w:tblLook w:val="0000"/>
        </w:tblPrEx>
        <w:trPr>
          <w:trHeight w:val="898"/>
        </w:trPr>
        <w:tc>
          <w:tcPr>
            <w:tcW w:w="879" w:type="dxa"/>
          </w:tcPr>
          <w:p w:rsidR="003D761D" w:rsidRPr="003A0E54" w:rsidRDefault="003D761D" w:rsidP="003A0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3D761D" w:rsidRDefault="003D761D" w:rsidP="004C588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Кользин</w:t>
            </w:r>
            <w:proofErr w:type="spellEnd"/>
            <w:r>
              <w:rPr>
                <w:sz w:val="28"/>
                <w:szCs w:val="28"/>
              </w:rPr>
              <w:t xml:space="preserve"> А.И. </w:t>
            </w:r>
          </w:p>
        </w:tc>
        <w:tc>
          <w:tcPr>
            <w:tcW w:w="2506" w:type="dxa"/>
            <w:gridSpan w:val="2"/>
          </w:tcPr>
          <w:p w:rsidR="003D761D" w:rsidRDefault="003D761D" w:rsidP="004C588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737" w:type="dxa"/>
          </w:tcPr>
          <w:p w:rsidR="003D761D" w:rsidRDefault="003D761D" w:rsidP="004C588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3D761D">
        <w:tblPrEx>
          <w:tblLook w:val="0000"/>
        </w:tblPrEx>
        <w:trPr>
          <w:trHeight w:val="729"/>
        </w:trPr>
        <w:tc>
          <w:tcPr>
            <w:tcW w:w="879" w:type="dxa"/>
          </w:tcPr>
          <w:p w:rsidR="003D761D" w:rsidRDefault="003D761D" w:rsidP="003A0E54">
            <w:pPr>
              <w:autoSpaceDE w:val="0"/>
              <w:autoSpaceDN w:val="0"/>
              <w:adjustRightInd w:val="0"/>
              <w:ind w:left="108"/>
              <w:jc w:val="center"/>
              <w:rPr>
                <w:b/>
                <w:bCs/>
                <w:sz w:val="28"/>
                <w:szCs w:val="28"/>
              </w:rPr>
            </w:pPr>
          </w:p>
          <w:p w:rsidR="003D761D" w:rsidRDefault="003D761D" w:rsidP="003A0E54">
            <w:pPr>
              <w:tabs>
                <w:tab w:val="left" w:pos="2835"/>
              </w:tabs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D761D" w:rsidRDefault="003D761D" w:rsidP="003A0E54">
            <w:pPr>
              <w:tabs>
                <w:tab w:val="left" w:pos="2835"/>
              </w:tabs>
              <w:ind w:left="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:rsidR="003D761D" w:rsidRDefault="003D761D">
            <w:pPr>
              <w:rPr>
                <w:b/>
                <w:bCs/>
                <w:sz w:val="28"/>
                <w:szCs w:val="28"/>
              </w:rPr>
            </w:pPr>
          </w:p>
          <w:p w:rsidR="003D761D" w:rsidRDefault="003D761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Байдуков</w:t>
            </w:r>
            <w:proofErr w:type="spellEnd"/>
            <w:r>
              <w:rPr>
                <w:sz w:val="28"/>
                <w:szCs w:val="28"/>
              </w:rPr>
              <w:t xml:space="preserve">  С.В. </w:t>
            </w:r>
          </w:p>
          <w:p w:rsidR="003D761D" w:rsidRDefault="003D761D" w:rsidP="003A0E54">
            <w:pPr>
              <w:tabs>
                <w:tab w:val="left" w:pos="2835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:rsidR="003D761D" w:rsidRPr="003A0E54" w:rsidRDefault="003D761D">
            <w:pPr>
              <w:rPr>
                <w:sz w:val="28"/>
                <w:szCs w:val="28"/>
              </w:rPr>
            </w:pPr>
            <w:r w:rsidRPr="003A0E54">
              <w:rPr>
                <w:sz w:val="28"/>
                <w:szCs w:val="28"/>
              </w:rPr>
              <w:t xml:space="preserve">житель </w:t>
            </w:r>
            <w:proofErr w:type="spellStart"/>
            <w:r w:rsidRPr="003A0E54">
              <w:rPr>
                <w:sz w:val="28"/>
                <w:szCs w:val="28"/>
              </w:rPr>
              <w:t>п</w:t>
            </w:r>
            <w:proofErr w:type="gramStart"/>
            <w:r w:rsidRPr="003A0E54">
              <w:rPr>
                <w:sz w:val="28"/>
                <w:szCs w:val="28"/>
              </w:rPr>
              <w:t>.М</w:t>
            </w:r>
            <w:proofErr w:type="gramEnd"/>
            <w:r w:rsidRPr="003A0E54">
              <w:rPr>
                <w:sz w:val="28"/>
                <w:szCs w:val="28"/>
              </w:rPr>
              <w:t>ашуковка</w:t>
            </w:r>
            <w:proofErr w:type="spellEnd"/>
          </w:p>
          <w:p w:rsidR="003D761D" w:rsidRDefault="003D761D" w:rsidP="003A0E54">
            <w:pPr>
              <w:tabs>
                <w:tab w:val="left" w:pos="2835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7" w:type="dxa"/>
          </w:tcPr>
          <w:p w:rsidR="003D761D" w:rsidRDefault="003D761D">
            <w:pPr>
              <w:rPr>
                <w:b/>
                <w:bCs/>
                <w:sz w:val="28"/>
                <w:szCs w:val="28"/>
              </w:rPr>
            </w:pPr>
          </w:p>
          <w:p w:rsidR="003D761D" w:rsidRDefault="003D761D">
            <w:pPr>
              <w:rPr>
                <w:b/>
                <w:bCs/>
                <w:sz w:val="28"/>
                <w:szCs w:val="28"/>
              </w:rPr>
            </w:pPr>
          </w:p>
          <w:p w:rsidR="003D761D" w:rsidRDefault="003D761D" w:rsidP="003A0E54">
            <w:pPr>
              <w:tabs>
                <w:tab w:val="left" w:pos="2835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761D">
        <w:tblPrEx>
          <w:tblLook w:val="0000"/>
        </w:tblPrEx>
        <w:trPr>
          <w:trHeight w:val="505"/>
        </w:trPr>
        <w:tc>
          <w:tcPr>
            <w:tcW w:w="879" w:type="dxa"/>
          </w:tcPr>
          <w:p w:rsidR="003D761D" w:rsidRPr="00670247" w:rsidRDefault="003D761D" w:rsidP="003A0E54">
            <w:pPr>
              <w:tabs>
                <w:tab w:val="left" w:pos="2835"/>
              </w:tabs>
              <w:ind w:left="108"/>
              <w:jc w:val="center"/>
              <w:rPr>
                <w:sz w:val="28"/>
                <w:szCs w:val="28"/>
              </w:rPr>
            </w:pPr>
            <w:r w:rsidRPr="00670247"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:rsidR="003D761D" w:rsidRDefault="003D761D" w:rsidP="004C5880">
            <w:pPr>
              <w:tabs>
                <w:tab w:val="left" w:pos="2835"/>
              </w:tabs>
              <w:ind w:left="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В.П.</w:t>
            </w:r>
          </w:p>
        </w:tc>
        <w:tc>
          <w:tcPr>
            <w:tcW w:w="2506" w:type="dxa"/>
            <w:gridSpan w:val="2"/>
          </w:tcPr>
          <w:p w:rsidR="003D761D" w:rsidRPr="003A0E54" w:rsidRDefault="003D761D" w:rsidP="004C5880">
            <w:pPr>
              <w:tabs>
                <w:tab w:val="left" w:pos="2835"/>
              </w:tabs>
              <w:ind w:left="108"/>
              <w:jc w:val="both"/>
              <w:rPr>
                <w:sz w:val="28"/>
                <w:szCs w:val="28"/>
              </w:rPr>
            </w:pPr>
            <w:r w:rsidRPr="003A0E54">
              <w:rPr>
                <w:sz w:val="28"/>
                <w:szCs w:val="28"/>
              </w:rPr>
              <w:t xml:space="preserve">житель </w:t>
            </w:r>
            <w:proofErr w:type="spellStart"/>
            <w:r w:rsidRPr="003A0E54">
              <w:rPr>
                <w:sz w:val="28"/>
                <w:szCs w:val="28"/>
              </w:rPr>
              <w:t>п</w:t>
            </w:r>
            <w:proofErr w:type="gramStart"/>
            <w:r w:rsidRPr="003A0E54">
              <w:rPr>
                <w:sz w:val="28"/>
                <w:szCs w:val="28"/>
              </w:rPr>
              <w:t>.М</w:t>
            </w:r>
            <w:proofErr w:type="gramEnd"/>
            <w:r w:rsidRPr="003A0E54">
              <w:rPr>
                <w:sz w:val="28"/>
                <w:szCs w:val="28"/>
              </w:rPr>
              <w:t>ашуковка</w:t>
            </w:r>
            <w:proofErr w:type="spellEnd"/>
          </w:p>
        </w:tc>
        <w:tc>
          <w:tcPr>
            <w:tcW w:w="2737" w:type="dxa"/>
          </w:tcPr>
          <w:p w:rsidR="003D761D" w:rsidRDefault="003D761D" w:rsidP="004C5880">
            <w:pPr>
              <w:tabs>
                <w:tab w:val="left" w:pos="2835"/>
              </w:tabs>
              <w:ind w:left="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D761D" w:rsidRDefault="003D761D" w:rsidP="00E30FE1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D761D" w:rsidRDefault="003D761D" w:rsidP="00E30FE1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D761D" w:rsidRDefault="003D761D" w:rsidP="003A0E54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761D" w:rsidRPr="003A0E54" w:rsidRDefault="003D761D" w:rsidP="003A0E54">
      <w:pPr>
        <w:tabs>
          <w:tab w:val="left" w:pos="283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Сведения о выполнении требований пожарной безопасности</w:t>
      </w:r>
    </w:p>
    <w:p w:rsidR="003D761D" w:rsidRDefault="003D761D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2551"/>
      </w:tblGrid>
      <w:tr w:rsidR="003D761D">
        <w:trPr>
          <w:tblHeader/>
        </w:trPr>
        <w:tc>
          <w:tcPr>
            <w:tcW w:w="675" w:type="dxa"/>
            <w:vAlign w:val="center"/>
          </w:tcPr>
          <w:p w:rsidR="003D761D" w:rsidRDefault="003D761D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bCs/>
              </w:rPr>
            </w:pPr>
          </w:p>
        </w:tc>
        <w:tc>
          <w:tcPr>
            <w:tcW w:w="6663" w:type="dxa"/>
            <w:vAlign w:val="center"/>
          </w:tcPr>
          <w:p w:rsidR="003D761D" w:rsidRDefault="003D761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551" w:type="dxa"/>
            <w:vAlign w:val="center"/>
          </w:tcPr>
          <w:p w:rsidR="003D761D" w:rsidRDefault="003D761D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Информация о выполнении</w:t>
            </w:r>
          </w:p>
        </w:tc>
      </w:tr>
      <w:tr w:rsidR="003D761D">
        <w:tc>
          <w:tcPr>
            <w:tcW w:w="675" w:type="dxa"/>
          </w:tcPr>
          <w:p w:rsidR="003D761D" w:rsidRDefault="003D76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3D761D" w:rsidRDefault="003D76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Противопожарная преграда установленной ширины </w:t>
            </w:r>
            <w:r>
              <w:rPr>
                <w:sz w:val="26"/>
                <w:szCs w:val="26"/>
              </w:rPr>
              <w:lastRenderedPageBreak/>
              <w:t>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551" w:type="dxa"/>
          </w:tcPr>
          <w:p w:rsidR="003D761D" w:rsidRDefault="003D76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Pr="00FE27D5" w:rsidRDefault="003D761D" w:rsidP="00FE27D5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3D761D">
        <w:tc>
          <w:tcPr>
            <w:tcW w:w="675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663" w:type="dxa"/>
          </w:tcPr>
          <w:p w:rsidR="003D761D" w:rsidRDefault="003D761D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551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Pr="00FE27D5" w:rsidRDefault="003D761D" w:rsidP="00817B63">
            <w:pPr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jc w:val="center"/>
              <w:rPr>
                <w:sz w:val="26"/>
                <w:szCs w:val="26"/>
              </w:rPr>
            </w:pPr>
          </w:p>
          <w:p w:rsidR="003D761D" w:rsidRPr="00FE27D5" w:rsidRDefault="003D761D" w:rsidP="00817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3D761D">
        <w:tc>
          <w:tcPr>
            <w:tcW w:w="675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63" w:type="dxa"/>
          </w:tcPr>
          <w:p w:rsidR="003D761D" w:rsidRDefault="003D761D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551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Труба  ул. Лесная 3</w:t>
            </w:r>
          </w:p>
        </w:tc>
      </w:tr>
      <w:tr w:rsidR="003D761D">
        <w:tc>
          <w:tcPr>
            <w:tcW w:w="675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63" w:type="dxa"/>
          </w:tcPr>
          <w:p w:rsidR="003D761D" w:rsidRDefault="003D761D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(реки, озера)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551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3D761D">
        <w:tc>
          <w:tcPr>
            <w:tcW w:w="675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</w:tcPr>
          <w:p w:rsidR="003D761D" w:rsidRDefault="003D761D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551" w:type="dxa"/>
          </w:tcPr>
          <w:p w:rsidR="003D761D" w:rsidRDefault="003D761D" w:rsidP="00E30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ашуковка</w:t>
            </w:r>
            <w:proofErr w:type="spellEnd"/>
            <w:r>
              <w:rPr>
                <w:sz w:val="26"/>
                <w:szCs w:val="26"/>
              </w:rPr>
              <w:t xml:space="preserve"> отсутствует</w:t>
            </w:r>
          </w:p>
          <w:p w:rsidR="003D761D" w:rsidRDefault="003D761D" w:rsidP="00E30F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 от п. </w:t>
            </w:r>
            <w:proofErr w:type="spellStart"/>
            <w:r>
              <w:rPr>
                <w:sz w:val="26"/>
                <w:szCs w:val="26"/>
              </w:rPr>
              <w:t>Кирсантьево</w:t>
            </w:r>
            <w:proofErr w:type="spellEnd"/>
          </w:p>
          <w:p w:rsidR="003D761D" w:rsidRPr="00817B63" w:rsidRDefault="003D761D" w:rsidP="00817B63">
            <w:pPr>
              <w:jc w:val="center"/>
              <w:rPr>
                <w:sz w:val="26"/>
                <w:szCs w:val="26"/>
              </w:rPr>
            </w:pPr>
          </w:p>
        </w:tc>
      </w:tr>
      <w:tr w:rsidR="003D761D">
        <w:tc>
          <w:tcPr>
            <w:tcW w:w="675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</w:tcPr>
          <w:p w:rsidR="003D761D" w:rsidRDefault="003D761D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551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3D761D">
        <w:tc>
          <w:tcPr>
            <w:tcW w:w="675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</w:tcPr>
          <w:p w:rsidR="003D761D" w:rsidRDefault="003D761D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551" w:type="dxa"/>
          </w:tcPr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D761D" w:rsidRDefault="003D761D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</w:tbl>
    <w:p w:rsidR="003D761D" w:rsidRDefault="003D761D" w:rsidP="00817B63">
      <w:pPr>
        <w:pStyle w:val="a3"/>
        <w:jc w:val="center"/>
        <w:rPr>
          <w:b/>
          <w:bCs/>
          <w:sz w:val="24"/>
          <w:szCs w:val="24"/>
        </w:rPr>
      </w:pPr>
    </w:p>
    <w:p w:rsidR="003D761D" w:rsidRDefault="003D761D" w:rsidP="00817B63">
      <w:pPr>
        <w:jc w:val="center"/>
        <w:rPr>
          <w:sz w:val="28"/>
          <w:szCs w:val="28"/>
        </w:rPr>
      </w:pPr>
    </w:p>
    <w:p w:rsidR="003D761D" w:rsidRDefault="003D761D" w:rsidP="00817B63">
      <w:pPr>
        <w:jc w:val="center"/>
        <w:rPr>
          <w:sz w:val="28"/>
          <w:szCs w:val="28"/>
        </w:rPr>
      </w:pPr>
    </w:p>
    <w:p w:rsidR="003D761D" w:rsidRDefault="003D761D" w:rsidP="00817B63">
      <w:pPr>
        <w:ind w:left="-567" w:firstLine="142"/>
        <w:jc w:val="center"/>
      </w:pPr>
    </w:p>
    <w:sectPr w:rsidR="003D761D" w:rsidSect="00F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025"/>
    <w:multiLevelType w:val="hybridMultilevel"/>
    <w:tmpl w:val="091CBC6E"/>
    <w:lvl w:ilvl="0" w:tplc="3724AD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CA"/>
    <w:rsid w:val="00016689"/>
    <w:rsid w:val="00092710"/>
    <w:rsid w:val="00097971"/>
    <w:rsid w:val="000B265A"/>
    <w:rsid w:val="000E22A3"/>
    <w:rsid w:val="000F33B3"/>
    <w:rsid w:val="001554A1"/>
    <w:rsid w:val="001C2AAD"/>
    <w:rsid w:val="001E27DF"/>
    <w:rsid w:val="0025369C"/>
    <w:rsid w:val="002C1BD2"/>
    <w:rsid w:val="002E1A2A"/>
    <w:rsid w:val="00314353"/>
    <w:rsid w:val="00331B5A"/>
    <w:rsid w:val="00352C79"/>
    <w:rsid w:val="0036585D"/>
    <w:rsid w:val="003A0E54"/>
    <w:rsid w:val="003C46B1"/>
    <w:rsid w:val="003D761D"/>
    <w:rsid w:val="003E1D8E"/>
    <w:rsid w:val="00483DC8"/>
    <w:rsid w:val="004C5880"/>
    <w:rsid w:val="004D3AF2"/>
    <w:rsid w:val="004E413F"/>
    <w:rsid w:val="004F5D3E"/>
    <w:rsid w:val="0051302E"/>
    <w:rsid w:val="00532867"/>
    <w:rsid w:val="005A4896"/>
    <w:rsid w:val="005C7A72"/>
    <w:rsid w:val="005E718B"/>
    <w:rsid w:val="005F203B"/>
    <w:rsid w:val="00637D9D"/>
    <w:rsid w:val="006460A5"/>
    <w:rsid w:val="00670247"/>
    <w:rsid w:val="006958C2"/>
    <w:rsid w:val="0076604D"/>
    <w:rsid w:val="00790142"/>
    <w:rsid w:val="00800A58"/>
    <w:rsid w:val="00817B63"/>
    <w:rsid w:val="008425FB"/>
    <w:rsid w:val="00863303"/>
    <w:rsid w:val="008C6BD5"/>
    <w:rsid w:val="0093003B"/>
    <w:rsid w:val="00A54C93"/>
    <w:rsid w:val="00AB1B61"/>
    <w:rsid w:val="00AD6F07"/>
    <w:rsid w:val="00B31DD6"/>
    <w:rsid w:val="00B400F8"/>
    <w:rsid w:val="00B825A2"/>
    <w:rsid w:val="00BE100E"/>
    <w:rsid w:val="00C70E3E"/>
    <w:rsid w:val="00CB27DA"/>
    <w:rsid w:val="00CF7B98"/>
    <w:rsid w:val="00D235A6"/>
    <w:rsid w:val="00D41093"/>
    <w:rsid w:val="00D438F3"/>
    <w:rsid w:val="00D450CA"/>
    <w:rsid w:val="00D82DCF"/>
    <w:rsid w:val="00DC180C"/>
    <w:rsid w:val="00E006F6"/>
    <w:rsid w:val="00E30FE1"/>
    <w:rsid w:val="00E72BBF"/>
    <w:rsid w:val="00E976DC"/>
    <w:rsid w:val="00EB4A84"/>
    <w:rsid w:val="00F04E80"/>
    <w:rsid w:val="00F05097"/>
    <w:rsid w:val="00F158FE"/>
    <w:rsid w:val="00F66DD4"/>
    <w:rsid w:val="00F676E6"/>
    <w:rsid w:val="00F70864"/>
    <w:rsid w:val="00F802B8"/>
    <w:rsid w:val="00F91231"/>
    <w:rsid w:val="00FE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450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450C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50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50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50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450C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45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rsid w:val="005F20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440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25</cp:revision>
  <cp:lastPrinted>2021-03-18T08:58:00Z</cp:lastPrinted>
  <dcterms:created xsi:type="dcterms:W3CDTF">2014-03-24T07:41:00Z</dcterms:created>
  <dcterms:modified xsi:type="dcterms:W3CDTF">2021-04-06T08:02:00Z</dcterms:modified>
</cp:coreProperties>
</file>